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849C0" w14:textId="77777777" w:rsidR="0089620B" w:rsidRDefault="00B55ABB" w:rsidP="00C27096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32"/>
          <w:szCs w:val="32"/>
        </w:rPr>
        <w:t>112學年桃園市戶外教育及海洋教育中心</w:t>
      </w:r>
    </w:p>
    <w:p w14:paraId="0CA399F0" w14:textId="2F4FF647" w:rsidR="002416D4" w:rsidRPr="00932322" w:rsidRDefault="00C27096" w:rsidP="00074A3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32322">
        <w:rPr>
          <w:rFonts w:ascii="標楷體" w:eastAsia="標楷體" w:hAnsi="標楷體" w:hint="eastAsia"/>
          <w:b/>
          <w:bCs/>
          <w:sz w:val="32"/>
          <w:szCs w:val="32"/>
        </w:rPr>
        <w:t>無人機</w:t>
      </w:r>
      <w:r w:rsidR="0089620B">
        <w:rPr>
          <w:rFonts w:ascii="標楷體" w:eastAsia="標楷體" w:hAnsi="標楷體" w:hint="eastAsia"/>
          <w:b/>
          <w:bCs/>
          <w:sz w:val="32"/>
          <w:szCs w:val="32"/>
        </w:rPr>
        <w:t>教師體驗營</w:t>
      </w:r>
      <w:r w:rsidR="00912FC5">
        <w:rPr>
          <w:rFonts w:ascii="標楷體" w:eastAsia="標楷體" w:hAnsi="標楷體" w:hint="eastAsia"/>
          <w:b/>
          <w:bCs/>
          <w:sz w:val="32"/>
          <w:szCs w:val="32"/>
        </w:rPr>
        <w:t>（第一場）</w:t>
      </w:r>
    </w:p>
    <w:p w14:paraId="3D772274" w14:textId="77F627D2" w:rsidR="00DB3916" w:rsidRPr="00DB3916" w:rsidRDefault="00DB3916" w:rsidP="00074A31">
      <w:pPr>
        <w:pStyle w:val="a8"/>
        <w:numPr>
          <w:ilvl w:val="0"/>
          <w:numId w:val="1"/>
        </w:numPr>
        <w:spacing w:beforeLines="50" w:before="180" w:line="360" w:lineRule="auto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</w:t>
      </w:r>
      <w:r w:rsidR="00205946" w:rsidRPr="00DB3916">
        <w:rPr>
          <w:rFonts w:ascii="標楷體" w:eastAsia="標楷體" w:hAnsi="標楷體" w:hint="eastAsia"/>
        </w:rPr>
        <w:t>辦單位：</w:t>
      </w:r>
      <w:r>
        <w:rPr>
          <w:rFonts w:ascii="標楷體" w:eastAsia="標楷體" w:hAnsi="標楷體" w:hint="eastAsia"/>
        </w:rPr>
        <w:t>桃園市戶外教育及海洋教育中心</w:t>
      </w:r>
    </w:p>
    <w:p w14:paraId="2EA7BB05" w14:textId="4F307260" w:rsidR="00C27096" w:rsidRPr="00DB3916" w:rsidRDefault="00DB3916" w:rsidP="00DB3916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DB3916">
        <w:rPr>
          <w:rFonts w:ascii="標楷體" w:eastAsia="標楷體" w:hAnsi="標楷體" w:hint="eastAsia"/>
        </w:rPr>
        <w:t>由</w:t>
      </w:r>
      <w:r w:rsidR="00205946" w:rsidRPr="00DB3916">
        <w:rPr>
          <w:rFonts w:ascii="標楷體" w:eastAsia="標楷體" w:hAnsi="標楷體" w:hint="eastAsia"/>
        </w:rPr>
        <w:t>健行科技大學</w:t>
      </w:r>
      <w:r w:rsidR="005C5057" w:rsidRPr="00DB3916">
        <w:rPr>
          <w:rFonts w:ascii="標楷體" w:eastAsia="標楷體" w:hAnsi="標楷體" w:hint="eastAsia"/>
        </w:rPr>
        <w:t>空間建模中心</w:t>
      </w:r>
      <w:r w:rsidRPr="00DB3916">
        <w:rPr>
          <w:rFonts w:ascii="標楷體" w:eastAsia="標楷體" w:hAnsi="標楷體" w:hint="eastAsia"/>
        </w:rPr>
        <w:t>提供</w:t>
      </w:r>
      <w:r>
        <w:rPr>
          <w:rFonts w:ascii="標楷體" w:eastAsia="標楷體" w:hAnsi="標楷體" w:hint="eastAsia"/>
        </w:rPr>
        <w:t>研習場</w:t>
      </w:r>
      <w:r w:rsidRPr="00DB3916">
        <w:rPr>
          <w:rFonts w:ascii="標楷體" w:eastAsia="標楷體" w:hAnsi="標楷體" w:hint="eastAsia"/>
        </w:rPr>
        <w:t>地及安排講師</w:t>
      </w:r>
    </w:p>
    <w:p w14:paraId="5C7BCEAD" w14:textId="24BEA589" w:rsidR="002B07CD" w:rsidRDefault="0089620B" w:rsidP="0089620B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</w:t>
      </w:r>
      <w:r w:rsidR="001D50E1">
        <w:rPr>
          <w:rFonts w:ascii="標楷體" w:eastAsia="標楷體" w:hAnsi="標楷體" w:hint="eastAsia"/>
        </w:rPr>
        <w:t>對象</w:t>
      </w:r>
      <w:r w:rsidR="00205946" w:rsidRPr="00932322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本市各級學校有興趣之教師</w:t>
      </w:r>
      <w:r w:rsidR="00367DF6">
        <w:rPr>
          <w:rFonts w:ascii="標楷體" w:eastAsia="標楷體" w:hAnsi="標楷體" w:hint="eastAsia"/>
        </w:rPr>
        <w:t>皆可報名</w:t>
      </w:r>
      <w:r w:rsidR="00A90260">
        <w:rPr>
          <w:rFonts w:ascii="標楷體" w:eastAsia="標楷體" w:hAnsi="標楷體"/>
        </w:rPr>
        <w:t>(</w:t>
      </w:r>
      <w:r w:rsidR="00A90260">
        <w:rPr>
          <w:rFonts w:ascii="標楷體" w:eastAsia="標楷體" w:hAnsi="標楷體" w:hint="eastAsia"/>
        </w:rPr>
        <w:t>限額28人)</w:t>
      </w:r>
    </w:p>
    <w:p w14:paraId="66054E43" w14:textId="0F556007" w:rsidR="00D650F8" w:rsidRPr="00EF3FBD" w:rsidRDefault="00D650F8" w:rsidP="0089620B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i/>
          <w:iCs/>
          <w:u w:val="single"/>
        </w:rPr>
      </w:pPr>
      <w:r>
        <w:rPr>
          <w:rFonts w:ascii="標楷體" w:eastAsia="標楷體" w:hAnsi="標楷體" w:hint="eastAsia"/>
        </w:rPr>
        <w:t>參與義務：</w:t>
      </w:r>
      <w:r w:rsidR="00A90260" w:rsidRPr="00EF3FBD">
        <w:rPr>
          <w:rFonts w:ascii="標楷體" w:eastAsia="標楷體" w:hAnsi="標楷體" w:hint="eastAsia"/>
          <w:i/>
          <w:iCs/>
          <w:u w:val="single"/>
        </w:rPr>
        <w:t>活動全程免費</w:t>
      </w:r>
      <w:r w:rsidRPr="00EF3FBD">
        <w:rPr>
          <w:rFonts w:ascii="標楷體" w:eastAsia="標楷體" w:hAnsi="標楷體" w:hint="eastAsia"/>
          <w:i/>
          <w:iCs/>
          <w:u w:val="single"/>
        </w:rPr>
        <w:t>，故局端指示參加教師需於研習後繳交空拍影片</w:t>
      </w:r>
      <w:r w:rsidR="0029155C" w:rsidRPr="00EF3FBD">
        <w:rPr>
          <w:rFonts w:ascii="標楷體" w:eastAsia="標楷體" w:hAnsi="標楷體" w:hint="eastAsia"/>
          <w:i/>
          <w:iCs/>
          <w:u w:val="single"/>
        </w:rPr>
        <w:t>個人</w:t>
      </w:r>
    </w:p>
    <w:p w14:paraId="0DE970E4" w14:textId="68758B6E" w:rsidR="00A90260" w:rsidRPr="00932322" w:rsidRDefault="00D650F8" w:rsidP="00D650F8">
      <w:pPr>
        <w:pStyle w:val="a8"/>
        <w:spacing w:line="360" w:lineRule="auto"/>
        <w:ind w:leftChars="0"/>
        <w:rPr>
          <w:rFonts w:ascii="標楷體" w:eastAsia="標楷體" w:hAnsi="標楷體"/>
        </w:rPr>
      </w:pPr>
      <w:r w:rsidRPr="00EF3FBD">
        <w:rPr>
          <w:rFonts w:ascii="標楷體" w:eastAsia="標楷體" w:hAnsi="標楷體" w:hint="eastAsia"/>
          <w:i/>
          <w:iCs/>
        </w:rPr>
        <w:t xml:space="preserve">　　　　　</w:t>
      </w:r>
      <w:r w:rsidRPr="00EF3FBD">
        <w:rPr>
          <w:rFonts w:ascii="標楷體" w:eastAsia="標楷體" w:hAnsi="標楷體" w:hint="eastAsia"/>
          <w:i/>
          <w:iCs/>
          <w:u w:val="single"/>
        </w:rPr>
        <w:t>成果</w:t>
      </w:r>
      <w:r w:rsidR="00074A31" w:rsidRPr="00EF3FBD">
        <w:rPr>
          <w:rFonts w:ascii="標楷體" w:eastAsia="標楷體" w:hAnsi="標楷體" w:hint="eastAsia"/>
          <w:i/>
          <w:iCs/>
          <w:u w:val="single"/>
        </w:rPr>
        <w:t>，呈現至</w:t>
      </w:r>
      <w:r w:rsidRPr="00EF3FBD">
        <w:rPr>
          <w:rFonts w:ascii="標楷體" w:eastAsia="標楷體" w:hAnsi="標楷體" w:hint="eastAsia"/>
          <w:i/>
          <w:iCs/>
          <w:u w:val="single"/>
        </w:rPr>
        <w:t>本中心官網</w:t>
      </w:r>
      <w:r w:rsidR="00074A31" w:rsidRPr="00EF3FBD">
        <w:rPr>
          <w:rFonts w:ascii="標楷體" w:eastAsia="標楷體" w:hAnsi="標楷體" w:hint="eastAsia"/>
          <w:i/>
          <w:iCs/>
          <w:u w:val="single"/>
        </w:rPr>
        <w:t>（標註作者/出處）推廣本市學習路線。</w:t>
      </w:r>
    </w:p>
    <w:p w14:paraId="3AB364CD" w14:textId="072801C4" w:rsidR="002B07CD" w:rsidRDefault="00205946" w:rsidP="00740525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932322">
        <w:rPr>
          <w:rFonts w:ascii="標楷體" w:eastAsia="標楷體" w:hAnsi="標楷體" w:hint="eastAsia"/>
        </w:rPr>
        <w:t>課程時間：112年</w:t>
      </w:r>
      <w:r w:rsidR="0089620B">
        <w:rPr>
          <w:rFonts w:ascii="標楷體" w:eastAsia="標楷體" w:hAnsi="標楷體" w:hint="eastAsia"/>
        </w:rPr>
        <w:t>11</w:t>
      </w:r>
      <w:r w:rsidR="002B07CD" w:rsidRPr="00932322">
        <w:rPr>
          <w:rFonts w:ascii="標楷體" w:eastAsia="標楷體" w:hAnsi="標楷體" w:hint="eastAsia"/>
        </w:rPr>
        <w:t>月</w:t>
      </w:r>
      <w:r w:rsidR="00EF3FBD">
        <w:rPr>
          <w:rFonts w:ascii="標楷體" w:eastAsia="標楷體" w:hAnsi="標楷體" w:hint="eastAsia"/>
        </w:rPr>
        <w:t>25</w:t>
      </w:r>
      <w:r w:rsidR="0089620B">
        <w:rPr>
          <w:rFonts w:ascii="標楷體" w:eastAsia="標楷體" w:hAnsi="標楷體" w:hint="eastAsia"/>
        </w:rPr>
        <w:t>日(六) 9:00~16:00</w:t>
      </w:r>
    </w:p>
    <w:p w14:paraId="5FEA848C" w14:textId="640455BE" w:rsidR="0089620B" w:rsidRDefault="0089620B" w:rsidP="00740525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辦理地點：健行科技大學（</w:t>
      </w:r>
      <w:r w:rsidRPr="0089620B">
        <w:rPr>
          <w:rFonts w:ascii="標楷體" w:eastAsia="標楷體" w:hAnsi="標楷體" w:hint="eastAsia"/>
        </w:rPr>
        <w:t>中壢區健行路229號</w:t>
      </w:r>
      <w:r>
        <w:rPr>
          <w:rFonts w:ascii="標楷體" w:eastAsia="標楷體" w:hAnsi="標楷體" w:hint="eastAsia"/>
        </w:rPr>
        <w:t>）</w:t>
      </w:r>
      <w:r w:rsidR="00912FC5" w:rsidRPr="00912FC5">
        <w:rPr>
          <w:rFonts w:ascii="標楷體" w:eastAsia="標楷體" w:hAnsi="標楷體" w:hint="eastAsia"/>
        </w:rPr>
        <w:t>工程二館四樓B401</w:t>
      </w:r>
    </w:p>
    <w:p w14:paraId="155A55E2" w14:textId="4A89D9C2" w:rsidR="00912FC5" w:rsidRPr="00CC0F3A" w:rsidRDefault="00912FC5" w:rsidP="00912FC5">
      <w:pPr>
        <w:pStyle w:val="a8"/>
        <w:ind w:leftChars="0" w:left="482"/>
        <w:rPr>
          <w:rFonts w:ascii="標楷體" w:eastAsia="標楷體" w:hAnsi="標楷體"/>
          <w:i/>
          <w:iCs/>
          <w:u w:val="single"/>
        </w:rPr>
      </w:pPr>
      <w:r>
        <w:rPr>
          <w:rFonts w:ascii="標楷體" w:eastAsia="標楷體" w:hAnsi="標楷體" w:hint="eastAsia"/>
        </w:rPr>
        <w:t xml:space="preserve">　　　　　　　　　　　　　　</w:t>
      </w:r>
      <w:r w:rsidRPr="00CC0F3A">
        <w:rPr>
          <w:rFonts w:ascii="標楷體" w:eastAsia="標楷體" w:hAnsi="標楷體" w:hint="eastAsia"/>
          <w:i/>
          <w:iCs/>
          <w:u w:val="single"/>
        </w:rPr>
        <w:t>可從工程二館及商學院館中間的電梯上樓</w:t>
      </w:r>
    </w:p>
    <w:p w14:paraId="2018B5F1" w14:textId="294D675C" w:rsidR="00FB6D9D" w:rsidRDefault="00815C36" w:rsidP="00740525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當日流程</w:t>
      </w:r>
      <w:r w:rsidR="00A519FF">
        <w:rPr>
          <w:rFonts w:ascii="標楷體" w:eastAsia="標楷體" w:hAnsi="標楷體" w:hint="eastAsia"/>
        </w:rPr>
        <w:t>：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2067"/>
        <w:gridCol w:w="5749"/>
      </w:tblGrid>
      <w:tr w:rsidR="00815C36" w14:paraId="687D9DE6" w14:textId="77777777" w:rsidTr="00815C36">
        <w:tc>
          <w:tcPr>
            <w:tcW w:w="2067" w:type="dxa"/>
          </w:tcPr>
          <w:p w14:paraId="23A66397" w14:textId="55CC0A96" w:rsidR="00815C36" w:rsidRDefault="00815C36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749" w:type="dxa"/>
          </w:tcPr>
          <w:p w14:paraId="41475466" w14:textId="694493D3" w:rsidR="00815C36" w:rsidRDefault="00815C36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進行內容</w:t>
            </w:r>
          </w:p>
        </w:tc>
      </w:tr>
      <w:tr w:rsidR="00815C36" w14:paraId="49FDCDBE" w14:textId="77777777" w:rsidTr="00815C36">
        <w:tc>
          <w:tcPr>
            <w:tcW w:w="2067" w:type="dxa"/>
          </w:tcPr>
          <w:p w14:paraId="361F8062" w14:textId="2DA4A1F3" w:rsidR="00815C36" w:rsidRDefault="00815C36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9:00～9:50</w:t>
            </w:r>
          </w:p>
        </w:tc>
        <w:tc>
          <w:tcPr>
            <w:tcW w:w="5749" w:type="dxa"/>
          </w:tcPr>
          <w:p w14:paraId="718D04CB" w14:textId="5FEA6C12" w:rsidR="00815C36" w:rsidRDefault="00D650F8" w:rsidP="00D650F8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無人機簡介（包括基礎認識、證照規定說明）</w:t>
            </w:r>
          </w:p>
        </w:tc>
      </w:tr>
      <w:tr w:rsidR="00815C36" w14:paraId="76F15212" w14:textId="77777777" w:rsidTr="00815C36">
        <w:tc>
          <w:tcPr>
            <w:tcW w:w="2067" w:type="dxa"/>
          </w:tcPr>
          <w:p w14:paraId="28CABE61" w14:textId="364F811D" w:rsidR="00815C36" w:rsidRDefault="00815C36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10:00～10:50</w:t>
            </w:r>
          </w:p>
        </w:tc>
        <w:tc>
          <w:tcPr>
            <w:tcW w:w="5749" w:type="dxa"/>
          </w:tcPr>
          <w:p w14:paraId="04F6463D" w14:textId="2AB09BC0" w:rsidR="00815C36" w:rsidRDefault="00D650F8" w:rsidP="00D650F8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無人機初體驗（學習基本操作方法）</w:t>
            </w:r>
          </w:p>
        </w:tc>
      </w:tr>
      <w:tr w:rsidR="00815C36" w14:paraId="541FF171" w14:textId="77777777" w:rsidTr="00815C36">
        <w:tc>
          <w:tcPr>
            <w:tcW w:w="2067" w:type="dxa"/>
          </w:tcPr>
          <w:p w14:paraId="22E67A6C" w14:textId="2AB9A761" w:rsidR="00815C36" w:rsidRDefault="00815C36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1:00</w:t>
            </w:r>
            <w:r>
              <w:rPr>
                <w:rFonts w:ascii="標楷體" w:eastAsia="標楷體" w:hAnsi="標楷體" w:hint="eastAsia"/>
              </w:rPr>
              <w:t>～1</w:t>
            </w:r>
            <w:r>
              <w:rPr>
                <w:rFonts w:ascii="標楷體" w:eastAsia="標楷體" w:hAnsi="標楷體"/>
              </w:rPr>
              <w:t>2:00</w:t>
            </w:r>
          </w:p>
        </w:tc>
        <w:tc>
          <w:tcPr>
            <w:tcW w:w="5749" w:type="dxa"/>
          </w:tcPr>
          <w:p w14:paraId="7EF33AB3" w14:textId="1941F88A" w:rsidR="00815C36" w:rsidRDefault="00D650F8" w:rsidP="00D650F8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無人機實作（一）影片拍攝</w:t>
            </w:r>
          </w:p>
        </w:tc>
      </w:tr>
      <w:tr w:rsidR="00815C36" w14:paraId="0FA7B297" w14:textId="77777777" w:rsidTr="00815C36">
        <w:tc>
          <w:tcPr>
            <w:tcW w:w="2067" w:type="dxa"/>
          </w:tcPr>
          <w:p w14:paraId="687E652C" w14:textId="733CD809" w:rsidR="00815C36" w:rsidRDefault="00815C36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2:00</w:t>
            </w:r>
            <w:r>
              <w:rPr>
                <w:rFonts w:ascii="標楷體" w:eastAsia="標楷體" w:hAnsi="標楷體" w:hint="eastAsia"/>
              </w:rPr>
              <w:t>～1</w:t>
            </w:r>
            <w:r>
              <w:rPr>
                <w:rFonts w:ascii="標楷體" w:eastAsia="標楷體" w:hAnsi="標楷體"/>
              </w:rPr>
              <w:t>3:00</w:t>
            </w:r>
          </w:p>
        </w:tc>
        <w:tc>
          <w:tcPr>
            <w:tcW w:w="5749" w:type="dxa"/>
          </w:tcPr>
          <w:p w14:paraId="53FC431E" w14:textId="48AABEC7" w:rsidR="00815C36" w:rsidRDefault="00D650F8" w:rsidP="00D650F8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中午休息／用餐</w:t>
            </w:r>
          </w:p>
        </w:tc>
      </w:tr>
      <w:tr w:rsidR="00815C36" w14:paraId="57DA39FF" w14:textId="77777777" w:rsidTr="00815C36">
        <w:tc>
          <w:tcPr>
            <w:tcW w:w="2067" w:type="dxa"/>
          </w:tcPr>
          <w:p w14:paraId="2F7AF26B" w14:textId="0DB6B88C" w:rsidR="00815C36" w:rsidRDefault="00815C36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3:00</w:t>
            </w:r>
            <w:r>
              <w:rPr>
                <w:rFonts w:ascii="標楷體" w:eastAsia="標楷體" w:hAnsi="標楷體" w:hint="eastAsia"/>
              </w:rPr>
              <w:t>～</w:t>
            </w:r>
            <w:r w:rsidR="00A90260">
              <w:rPr>
                <w:rFonts w:ascii="標楷體" w:eastAsia="標楷體" w:hAnsi="標楷體" w:hint="eastAsia"/>
              </w:rPr>
              <w:t>1</w:t>
            </w:r>
            <w:r w:rsidR="00A90260">
              <w:rPr>
                <w:rFonts w:ascii="標楷體" w:eastAsia="標楷體" w:hAnsi="標楷體"/>
              </w:rPr>
              <w:t>3:50</w:t>
            </w:r>
          </w:p>
        </w:tc>
        <w:tc>
          <w:tcPr>
            <w:tcW w:w="5749" w:type="dxa"/>
          </w:tcPr>
          <w:p w14:paraId="1AB2C91E" w14:textId="74F134BF" w:rsidR="00815C36" w:rsidRDefault="00D650F8" w:rsidP="00D650F8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無人機實作（二）環景影像製作</w:t>
            </w:r>
          </w:p>
        </w:tc>
      </w:tr>
      <w:tr w:rsidR="00815C36" w14:paraId="20424793" w14:textId="77777777" w:rsidTr="00815C36">
        <w:tc>
          <w:tcPr>
            <w:tcW w:w="2067" w:type="dxa"/>
          </w:tcPr>
          <w:p w14:paraId="69EFCB05" w14:textId="179E9A55" w:rsidR="00815C36" w:rsidRDefault="00A90260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4:00</w:t>
            </w:r>
            <w:r w:rsidR="00815C36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4:50</w:t>
            </w:r>
          </w:p>
        </w:tc>
        <w:tc>
          <w:tcPr>
            <w:tcW w:w="5749" w:type="dxa"/>
          </w:tcPr>
          <w:p w14:paraId="2F4C616C" w14:textId="780BD146" w:rsidR="00815C36" w:rsidRDefault="00D650F8" w:rsidP="00D650F8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影片剪輯</w:t>
            </w:r>
          </w:p>
        </w:tc>
      </w:tr>
      <w:tr w:rsidR="00815C36" w14:paraId="25D6B607" w14:textId="77777777" w:rsidTr="00815C36">
        <w:tc>
          <w:tcPr>
            <w:tcW w:w="2067" w:type="dxa"/>
          </w:tcPr>
          <w:p w14:paraId="29C095FD" w14:textId="608141B1" w:rsidR="00815C36" w:rsidRDefault="00A90260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5:00</w:t>
            </w:r>
            <w:r w:rsidR="00815C36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6:00</w:t>
            </w:r>
          </w:p>
        </w:tc>
        <w:tc>
          <w:tcPr>
            <w:tcW w:w="5749" w:type="dxa"/>
          </w:tcPr>
          <w:p w14:paraId="5C46DE9B" w14:textId="7BCF8243" w:rsidR="00815C36" w:rsidRDefault="00D650F8" w:rsidP="00D650F8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如何應用無人機執行主題任務／賦歸</w:t>
            </w:r>
          </w:p>
        </w:tc>
      </w:tr>
    </w:tbl>
    <w:p w14:paraId="1982EA86" w14:textId="28543AC7" w:rsidR="00815C36" w:rsidRDefault="00815C36" w:rsidP="00815C36">
      <w:pPr>
        <w:pStyle w:val="a8"/>
        <w:spacing w:line="360" w:lineRule="auto"/>
        <w:ind w:leftChars="0"/>
        <w:rPr>
          <w:rFonts w:ascii="標楷體" w:eastAsia="標楷體" w:hAnsi="標楷體"/>
        </w:rPr>
      </w:pPr>
    </w:p>
    <w:p w14:paraId="425FA1A9" w14:textId="2BCA1866" w:rsidR="00074A31" w:rsidRDefault="00074A31" w:rsidP="00074A31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報名方式：請至Go</w:t>
      </w:r>
      <w:r>
        <w:rPr>
          <w:rFonts w:ascii="標楷體" w:eastAsia="標楷體" w:hAnsi="標楷體"/>
        </w:rPr>
        <w:t>ogle</w:t>
      </w:r>
      <w:r>
        <w:rPr>
          <w:rFonts w:ascii="標楷體" w:eastAsia="標楷體" w:hAnsi="標楷體" w:hint="eastAsia"/>
        </w:rPr>
        <w:t>表單</w:t>
      </w:r>
      <w:r w:rsidR="00913D41">
        <w:rPr>
          <w:rFonts w:ascii="標楷體" w:eastAsia="標楷體" w:hAnsi="標楷體" w:hint="eastAsia"/>
        </w:rPr>
        <w:t>報名，額滿為止。</w:t>
      </w:r>
    </w:p>
    <w:p w14:paraId="0316D607" w14:textId="2B75F411" w:rsidR="00494802" w:rsidRPr="00C55E1E" w:rsidRDefault="00494802" w:rsidP="00494802">
      <w:pPr>
        <w:pStyle w:val="a8"/>
        <w:ind w:leftChars="0" w:left="482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    </w:t>
      </w:r>
      <w:r w:rsidR="00367DF6" w:rsidRPr="00C55E1E">
        <w:rPr>
          <w:rFonts w:ascii="標楷體" w:eastAsia="標楷體" w:hAnsi="標楷體"/>
          <w:u w:val="single"/>
        </w:rPr>
        <w:t>https://forms.gle/5ajH5ECZUKqmDTLS9</w:t>
      </w:r>
    </w:p>
    <w:p w14:paraId="2AF7D99E" w14:textId="13CDCE15" w:rsidR="00CC0F3A" w:rsidRDefault="00CC0F3A" w:rsidP="004830AF">
      <w:pPr>
        <w:pStyle w:val="a8"/>
        <w:numPr>
          <w:ilvl w:val="0"/>
          <w:numId w:val="1"/>
        </w:numPr>
        <w:spacing w:beforeLines="50" w:before="180" w:line="360" w:lineRule="auto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研習承辦窗口：桃園市戶外教育及海洋教育中心李宛庭老師</w:t>
      </w:r>
      <w:r w:rsidR="004830AF">
        <w:rPr>
          <w:rFonts w:ascii="標楷體" w:eastAsia="標楷體" w:hAnsi="標楷體" w:hint="eastAsia"/>
        </w:rPr>
        <w:t>(422-8229#836)</w:t>
      </w:r>
    </w:p>
    <w:p w14:paraId="258B1583" w14:textId="76A63F19" w:rsidR="004830AF" w:rsidRDefault="004830AF" w:rsidP="004830AF">
      <w:pPr>
        <w:pStyle w:val="a8"/>
        <w:ind w:leftChars="0" w:left="482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</w:p>
    <w:sectPr w:rsidR="004830AF" w:rsidSect="00074A31">
      <w:pgSz w:w="11906" w:h="16838"/>
      <w:pgMar w:top="851" w:right="1558" w:bottom="709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9E0D9" w14:textId="77777777" w:rsidR="0030136B" w:rsidRDefault="0030136B" w:rsidP="00024B8A">
      <w:r>
        <w:separator/>
      </w:r>
    </w:p>
  </w:endnote>
  <w:endnote w:type="continuationSeparator" w:id="0">
    <w:p w14:paraId="4B1FEBCF" w14:textId="77777777" w:rsidR="0030136B" w:rsidRDefault="0030136B" w:rsidP="0002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DC7C0" w14:textId="77777777" w:rsidR="0030136B" w:rsidRDefault="0030136B" w:rsidP="00024B8A">
      <w:r>
        <w:separator/>
      </w:r>
    </w:p>
  </w:footnote>
  <w:footnote w:type="continuationSeparator" w:id="0">
    <w:p w14:paraId="6B1EE24E" w14:textId="77777777" w:rsidR="0030136B" w:rsidRDefault="0030136B" w:rsidP="00024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53EA2"/>
    <w:multiLevelType w:val="hybridMultilevel"/>
    <w:tmpl w:val="7084ED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096"/>
    <w:rsid w:val="00010030"/>
    <w:rsid w:val="00024B8A"/>
    <w:rsid w:val="00062BC2"/>
    <w:rsid w:val="0007415D"/>
    <w:rsid w:val="00074A31"/>
    <w:rsid w:val="000927E6"/>
    <w:rsid w:val="000E4120"/>
    <w:rsid w:val="00100FD0"/>
    <w:rsid w:val="00102D8F"/>
    <w:rsid w:val="00121E73"/>
    <w:rsid w:val="0013226D"/>
    <w:rsid w:val="00137A31"/>
    <w:rsid w:val="001D50E1"/>
    <w:rsid w:val="00205946"/>
    <w:rsid w:val="002275F5"/>
    <w:rsid w:val="002416D4"/>
    <w:rsid w:val="0029155C"/>
    <w:rsid w:val="002B07CD"/>
    <w:rsid w:val="002C646E"/>
    <w:rsid w:val="0030136B"/>
    <w:rsid w:val="00367DF6"/>
    <w:rsid w:val="003A6C6B"/>
    <w:rsid w:val="00411D7D"/>
    <w:rsid w:val="00430C4F"/>
    <w:rsid w:val="00447C0A"/>
    <w:rsid w:val="004830AF"/>
    <w:rsid w:val="00494802"/>
    <w:rsid w:val="004F1747"/>
    <w:rsid w:val="005974B8"/>
    <w:rsid w:val="005C5057"/>
    <w:rsid w:val="005F1C28"/>
    <w:rsid w:val="00646FE8"/>
    <w:rsid w:val="00663B38"/>
    <w:rsid w:val="00672290"/>
    <w:rsid w:val="0068459F"/>
    <w:rsid w:val="00697BF5"/>
    <w:rsid w:val="006F06D9"/>
    <w:rsid w:val="006F1DC6"/>
    <w:rsid w:val="00711F4D"/>
    <w:rsid w:val="00740525"/>
    <w:rsid w:val="0074356F"/>
    <w:rsid w:val="00762410"/>
    <w:rsid w:val="00781F47"/>
    <w:rsid w:val="0079384B"/>
    <w:rsid w:val="007B6583"/>
    <w:rsid w:val="0080210B"/>
    <w:rsid w:val="00815C36"/>
    <w:rsid w:val="0085200A"/>
    <w:rsid w:val="00871F55"/>
    <w:rsid w:val="0089620B"/>
    <w:rsid w:val="008B3277"/>
    <w:rsid w:val="00912FC5"/>
    <w:rsid w:val="00913D41"/>
    <w:rsid w:val="00932322"/>
    <w:rsid w:val="00953F89"/>
    <w:rsid w:val="00983871"/>
    <w:rsid w:val="00A064DF"/>
    <w:rsid w:val="00A519FF"/>
    <w:rsid w:val="00A55B22"/>
    <w:rsid w:val="00A84D80"/>
    <w:rsid w:val="00A90260"/>
    <w:rsid w:val="00AA3FAC"/>
    <w:rsid w:val="00AC1D7E"/>
    <w:rsid w:val="00B37557"/>
    <w:rsid w:val="00B55ABB"/>
    <w:rsid w:val="00B65B61"/>
    <w:rsid w:val="00BA65DC"/>
    <w:rsid w:val="00C27096"/>
    <w:rsid w:val="00C55E1E"/>
    <w:rsid w:val="00CC0F3A"/>
    <w:rsid w:val="00D1328A"/>
    <w:rsid w:val="00D24F0B"/>
    <w:rsid w:val="00D27BCA"/>
    <w:rsid w:val="00D3401C"/>
    <w:rsid w:val="00D44DA0"/>
    <w:rsid w:val="00D650F8"/>
    <w:rsid w:val="00D74101"/>
    <w:rsid w:val="00DB3916"/>
    <w:rsid w:val="00DC1103"/>
    <w:rsid w:val="00DE7A92"/>
    <w:rsid w:val="00E7209F"/>
    <w:rsid w:val="00EB289F"/>
    <w:rsid w:val="00EF3FBD"/>
    <w:rsid w:val="00F14371"/>
    <w:rsid w:val="00FB6D9D"/>
    <w:rsid w:val="00FC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027F3F"/>
  <w15:chartTrackingRefBased/>
  <w15:docId w15:val="{E6C1308C-48BB-4B7C-AD74-B7D8D3AA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4B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4B8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4B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4B8A"/>
    <w:rPr>
      <w:sz w:val="20"/>
      <w:szCs w:val="20"/>
    </w:rPr>
  </w:style>
  <w:style w:type="paragraph" w:styleId="a8">
    <w:name w:val="List Paragraph"/>
    <w:basedOn w:val="a"/>
    <w:uiPriority w:val="34"/>
    <w:qFormat/>
    <w:rsid w:val="00DB391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2023-04-14T06:33:00Z</cp:lastPrinted>
  <dcterms:created xsi:type="dcterms:W3CDTF">2023-10-25T08:35:00Z</dcterms:created>
  <dcterms:modified xsi:type="dcterms:W3CDTF">2023-10-25T08:35:00Z</dcterms:modified>
</cp:coreProperties>
</file>