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27" w:rsidRDefault="00B959A0" w:rsidP="0069451B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教育部108年</w:t>
      </w:r>
      <w:r w:rsidRPr="00B959A0">
        <w:rPr>
          <w:rFonts w:ascii="標楷體" w:eastAsia="標楷體" w:hAnsi="標楷體" w:hint="eastAsia"/>
          <w:b/>
          <w:sz w:val="36"/>
        </w:rPr>
        <w:t>國民中小學全民國防教育補充教材</w:t>
      </w:r>
    </w:p>
    <w:p w:rsidR="00387E18" w:rsidRPr="00E857BF" w:rsidRDefault="00B959A0" w:rsidP="0069451B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種子教師</w:t>
      </w:r>
      <w:r w:rsidR="00512001" w:rsidRPr="00512001">
        <w:rPr>
          <w:rFonts w:ascii="標楷體" w:eastAsia="標楷體" w:hAnsi="標楷體" w:hint="eastAsia"/>
          <w:b/>
          <w:sz w:val="36"/>
        </w:rPr>
        <w:t>研習課程表</w:t>
      </w:r>
    </w:p>
    <w:p w:rsidR="00186034" w:rsidRPr="00A86375" w:rsidRDefault="00186034" w:rsidP="0018603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A86375">
        <w:rPr>
          <w:rFonts w:ascii="標楷體" w:eastAsia="標楷體" w:hAnsi="標楷體" w:hint="eastAsia"/>
          <w:sz w:val="28"/>
          <w:szCs w:val="24"/>
        </w:rPr>
        <w:t>日期：108</w:t>
      </w:r>
      <w:r w:rsidR="00B70D74" w:rsidRPr="00A86375">
        <w:rPr>
          <w:rFonts w:ascii="標楷體" w:eastAsia="標楷體" w:hAnsi="標楷體" w:hint="eastAsia"/>
          <w:sz w:val="28"/>
          <w:szCs w:val="24"/>
        </w:rPr>
        <w:t>年</w:t>
      </w:r>
      <w:r w:rsidR="002C6607">
        <w:rPr>
          <w:rFonts w:ascii="標楷體" w:eastAsia="標楷體" w:hAnsi="標楷體" w:hint="eastAsia"/>
          <w:sz w:val="28"/>
          <w:szCs w:val="24"/>
        </w:rPr>
        <w:t>11</w:t>
      </w:r>
      <w:r w:rsidR="00B70D74" w:rsidRPr="00A86375">
        <w:rPr>
          <w:rFonts w:ascii="標楷體" w:eastAsia="標楷體" w:hAnsi="標楷體" w:hint="eastAsia"/>
          <w:sz w:val="28"/>
          <w:szCs w:val="24"/>
        </w:rPr>
        <w:t>月</w:t>
      </w:r>
      <w:r w:rsidR="002C6607">
        <w:rPr>
          <w:rFonts w:ascii="標楷體" w:eastAsia="標楷體" w:hAnsi="標楷體" w:hint="eastAsia"/>
          <w:sz w:val="28"/>
          <w:szCs w:val="24"/>
        </w:rPr>
        <w:t>21</w:t>
      </w:r>
      <w:r w:rsidR="00B70D74" w:rsidRPr="00A86375">
        <w:rPr>
          <w:rFonts w:ascii="標楷體" w:eastAsia="標楷體" w:hAnsi="標楷體" w:hint="eastAsia"/>
          <w:sz w:val="28"/>
          <w:szCs w:val="24"/>
        </w:rPr>
        <w:t>日</w:t>
      </w:r>
      <w:r w:rsidR="00387E18">
        <w:rPr>
          <w:rFonts w:ascii="標楷體" w:eastAsia="標楷體" w:hAnsi="標楷體" w:hint="eastAsia"/>
          <w:sz w:val="28"/>
          <w:szCs w:val="24"/>
        </w:rPr>
        <w:t>(星期</w:t>
      </w:r>
      <w:r w:rsidR="002C6607">
        <w:rPr>
          <w:rFonts w:ascii="標楷體" w:eastAsia="標楷體" w:hAnsi="標楷體" w:hint="eastAsia"/>
          <w:sz w:val="28"/>
          <w:szCs w:val="24"/>
        </w:rPr>
        <w:t>四</w:t>
      </w:r>
      <w:r w:rsidR="00387E18">
        <w:rPr>
          <w:rFonts w:ascii="標楷體" w:eastAsia="標楷體" w:hAnsi="標楷體" w:hint="eastAsia"/>
          <w:sz w:val="28"/>
          <w:szCs w:val="24"/>
        </w:rPr>
        <w:t>)</w:t>
      </w:r>
      <w:r w:rsidR="00D2684A">
        <w:rPr>
          <w:rFonts w:ascii="標楷體" w:eastAsia="標楷體" w:hAnsi="標楷體" w:hint="eastAsia"/>
          <w:sz w:val="28"/>
          <w:szCs w:val="24"/>
        </w:rPr>
        <w:t>上</w:t>
      </w:r>
      <w:r w:rsidR="00E857BF" w:rsidRPr="00A86375">
        <w:rPr>
          <w:rFonts w:ascii="標楷體" w:eastAsia="標楷體" w:hAnsi="標楷體" w:hint="eastAsia"/>
          <w:sz w:val="28"/>
          <w:szCs w:val="24"/>
        </w:rPr>
        <w:t>午</w:t>
      </w:r>
      <w:r w:rsidR="002C6607">
        <w:rPr>
          <w:rFonts w:ascii="標楷體" w:eastAsia="標楷體" w:hAnsi="標楷體" w:hint="eastAsia"/>
          <w:sz w:val="28"/>
          <w:szCs w:val="24"/>
        </w:rPr>
        <w:t>9</w:t>
      </w:r>
      <w:r w:rsidR="00E857BF" w:rsidRPr="00A86375">
        <w:rPr>
          <w:rFonts w:ascii="標楷體" w:eastAsia="標楷體" w:hAnsi="標楷體" w:hint="eastAsia"/>
          <w:sz w:val="28"/>
          <w:szCs w:val="24"/>
        </w:rPr>
        <w:t>時</w:t>
      </w:r>
      <w:r w:rsidR="002C6607">
        <w:rPr>
          <w:rFonts w:ascii="標楷體" w:eastAsia="標楷體" w:hAnsi="標楷體" w:hint="eastAsia"/>
          <w:sz w:val="28"/>
          <w:szCs w:val="24"/>
        </w:rPr>
        <w:t>40分</w:t>
      </w:r>
    </w:p>
    <w:p w:rsidR="0069451B" w:rsidRPr="00A86375" w:rsidRDefault="00186034" w:rsidP="0018603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A86375">
        <w:rPr>
          <w:rFonts w:ascii="標楷體" w:eastAsia="標楷體" w:hAnsi="標楷體" w:hint="eastAsia"/>
          <w:sz w:val="28"/>
          <w:szCs w:val="24"/>
        </w:rPr>
        <w:t>地點：</w:t>
      </w:r>
      <w:r w:rsidR="00916D3F" w:rsidRPr="004979E4">
        <w:rPr>
          <w:rFonts w:ascii="標楷體" w:eastAsia="標楷體" w:hAnsi="標楷體" w:hint="eastAsia"/>
          <w:sz w:val="28"/>
          <w:szCs w:val="24"/>
        </w:rPr>
        <w:t>中央</w:t>
      </w:r>
      <w:r w:rsidR="00916D3F">
        <w:rPr>
          <w:rFonts w:ascii="標楷體" w:eastAsia="標楷體" w:hAnsi="標楷體" w:hint="eastAsia"/>
          <w:sz w:val="28"/>
          <w:szCs w:val="24"/>
        </w:rPr>
        <w:t>聯合</w:t>
      </w:r>
      <w:r w:rsidR="00916D3F" w:rsidRPr="004979E4">
        <w:rPr>
          <w:rFonts w:ascii="標楷體" w:eastAsia="標楷體" w:hAnsi="標楷體" w:hint="eastAsia"/>
          <w:sz w:val="28"/>
          <w:szCs w:val="24"/>
        </w:rPr>
        <w:t>辦公</w:t>
      </w:r>
      <w:proofErr w:type="gramStart"/>
      <w:r w:rsidR="00916D3F" w:rsidRPr="004979E4">
        <w:rPr>
          <w:rFonts w:ascii="標楷體" w:eastAsia="標楷體" w:hAnsi="標楷體" w:hint="eastAsia"/>
          <w:sz w:val="28"/>
          <w:szCs w:val="24"/>
        </w:rPr>
        <w:t>大樓南棟</w:t>
      </w:r>
      <w:proofErr w:type="gramEnd"/>
      <w:r w:rsidR="00916D3F" w:rsidRPr="004979E4">
        <w:rPr>
          <w:rFonts w:ascii="標楷體" w:eastAsia="標楷體" w:hAnsi="標楷體" w:hint="eastAsia"/>
          <w:sz w:val="28"/>
          <w:szCs w:val="24"/>
        </w:rPr>
        <w:t>18樓第5會議室（臺北市中正區徐州路5號）</w:t>
      </w:r>
    </w:p>
    <w:p w:rsidR="00186034" w:rsidRPr="00A86375" w:rsidRDefault="00FC7F5F" w:rsidP="0018603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FC7F5F">
        <w:rPr>
          <w:rFonts w:ascii="標楷體" w:eastAsia="標楷體" w:hAnsi="標楷體" w:hint="eastAsia"/>
          <w:sz w:val="28"/>
          <w:szCs w:val="24"/>
        </w:rPr>
        <w:t>課程</w:t>
      </w:r>
      <w:r w:rsidR="00803B32" w:rsidRPr="00A86375">
        <w:rPr>
          <w:rFonts w:ascii="標楷體" w:eastAsia="標楷體" w:hAnsi="標楷體" w:hint="eastAsia"/>
          <w:sz w:val="28"/>
          <w:szCs w:val="24"/>
        </w:rPr>
        <w:t>規劃</w:t>
      </w:r>
      <w:r w:rsidR="00186034" w:rsidRPr="00A86375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4395"/>
        <w:gridCol w:w="3118"/>
      </w:tblGrid>
      <w:tr w:rsidR="00E857BF" w:rsidRPr="00B70D74" w:rsidTr="00A40683">
        <w:trPr>
          <w:trHeight w:val="1060"/>
        </w:trPr>
        <w:tc>
          <w:tcPr>
            <w:tcW w:w="1842" w:type="dxa"/>
            <w:vAlign w:val="center"/>
          </w:tcPr>
          <w:p w:rsidR="00E857BF" w:rsidRPr="00B70D74" w:rsidRDefault="00E857BF" w:rsidP="0002233A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395" w:type="dxa"/>
            <w:vAlign w:val="center"/>
          </w:tcPr>
          <w:p w:rsidR="00E857BF" w:rsidRPr="00B70D74" w:rsidRDefault="007F1D8C" w:rsidP="0002233A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課程</w:t>
            </w:r>
          </w:p>
        </w:tc>
        <w:tc>
          <w:tcPr>
            <w:tcW w:w="3118" w:type="dxa"/>
            <w:vAlign w:val="center"/>
          </w:tcPr>
          <w:p w:rsidR="00E857BF" w:rsidRPr="00B70D74" w:rsidRDefault="00D266F7" w:rsidP="0002233A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講座/主持人</w:t>
            </w:r>
          </w:p>
        </w:tc>
      </w:tr>
      <w:tr w:rsidR="002A2B27" w:rsidRPr="00B70D74" w:rsidTr="000F277D">
        <w:trPr>
          <w:trHeight w:val="567"/>
        </w:trPr>
        <w:tc>
          <w:tcPr>
            <w:tcW w:w="1842" w:type="dxa"/>
            <w:vAlign w:val="center"/>
          </w:tcPr>
          <w:p w:rsidR="002A2B27" w:rsidRPr="0002233A" w:rsidRDefault="002A2B27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65C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E65C6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65C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2A2B27" w:rsidRPr="007253F8" w:rsidRDefault="002A2B27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3F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:rsidR="002A2B27" w:rsidRDefault="002A2B27" w:rsidP="000F277D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74582D" w:rsidRPr="00B70D74" w:rsidTr="00FE0B70">
        <w:trPr>
          <w:trHeight w:val="1134"/>
        </w:trPr>
        <w:tc>
          <w:tcPr>
            <w:tcW w:w="1842" w:type="dxa"/>
            <w:vAlign w:val="center"/>
          </w:tcPr>
          <w:p w:rsidR="0074582D" w:rsidRPr="0002233A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74582D" w:rsidRPr="0002233A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118" w:type="dxa"/>
            <w:vAlign w:val="center"/>
          </w:tcPr>
          <w:p w:rsidR="00237B99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教育部學務特教司</w:t>
            </w:r>
          </w:p>
          <w:p w:rsidR="0074582D" w:rsidRPr="0002233A" w:rsidRDefault="0074582D" w:rsidP="00FE0B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鄭司長乃文</w:t>
            </w: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92EE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B92EE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92E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6403BE" w:rsidRDefault="006B558C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4525D6" w:rsidRPr="00E826C6">
              <w:rPr>
                <w:rFonts w:ascii="標楷體" w:eastAsia="標楷體" w:hAnsi="標楷體" w:hint="eastAsia"/>
                <w:sz w:val="28"/>
                <w:szCs w:val="28"/>
              </w:rPr>
              <w:t>教育部107學年度</w:t>
            </w:r>
          </w:p>
          <w:p w:rsidR="004525D6" w:rsidRPr="007253F8" w:rsidRDefault="004525D6" w:rsidP="006403B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26C6">
              <w:rPr>
                <w:rFonts w:ascii="標楷體" w:eastAsia="標楷體" w:hAnsi="標楷體" w:hint="eastAsia"/>
                <w:sz w:val="28"/>
                <w:szCs w:val="28"/>
              </w:rPr>
              <w:t>全民國防教育教學卓越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237B99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教育部學務特教司</w:t>
            </w:r>
          </w:p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鄭司長乃文</w:t>
            </w: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全民國防教育概論</w:t>
            </w:r>
          </w:p>
        </w:tc>
        <w:tc>
          <w:tcPr>
            <w:tcW w:w="3118" w:type="dxa"/>
            <w:vAlign w:val="center"/>
          </w:tcPr>
          <w:p w:rsidR="004525D6" w:rsidRDefault="004525D6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4525D6" w:rsidRPr="00B70D74" w:rsidTr="000F277D">
        <w:trPr>
          <w:trHeight w:val="567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18" w:type="dxa"/>
            <w:vAlign w:val="center"/>
          </w:tcPr>
          <w:p w:rsidR="004525D6" w:rsidRDefault="004525D6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10D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vAlign w:val="center"/>
          </w:tcPr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國民小學補充教材</w:t>
            </w:r>
          </w:p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簡介及使用說明</w:t>
            </w:r>
          </w:p>
        </w:tc>
        <w:tc>
          <w:tcPr>
            <w:tcW w:w="3118" w:type="dxa"/>
            <w:vAlign w:val="center"/>
          </w:tcPr>
          <w:p w:rsidR="00DD4FDA" w:rsidRDefault="00DD4FDA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76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新北市新</w:t>
            </w:r>
            <w:proofErr w:type="gramStart"/>
            <w:r w:rsidRPr="00E76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埔</w:t>
            </w:r>
            <w:proofErr w:type="gramEnd"/>
            <w:r w:rsidRPr="00E76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國民小學</w:t>
            </w:r>
          </w:p>
          <w:p w:rsidR="004525D6" w:rsidRDefault="00DD4FDA" w:rsidP="000F277D">
            <w:pPr>
              <w:snapToGrid w:val="0"/>
              <w:ind w:left="252" w:hangingChars="90" w:hanging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B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  <w:r w:rsidRPr="00095B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文淵</w:t>
            </w:r>
          </w:p>
        </w:tc>
      </w:tr>
      <w:tr w:rsidR="004525D6" w:rsidRPr="00B70D74" w:rsidTr="000F277D">
        <w:trPr>
          <w:trHeight w:val="567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73F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4525D6" w:rsidRPr="00892AC0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  <w:vAlign w:val="center"/>
          </w:tcPr>
          <w:p w:rsidR="004525D6" w:rsidRPr="002A2B27" w:rsidRDefault="004525D6" w:rsidP="000F277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學補充教材</w:t>
            </w:r>
          </w:p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5107">
              <w:rPr>
                <w:rFonts w:ascii="標楷體" w:eastAsia="標楷體" w:hAnsi="標楷體" w:hint="eastAsia"/>
                <w:sz w:val="28"/>
                <w:szCs w:val="28"/>
              </w:rPr>
              <w:t>簡介及使用說明</w:t>
            </w:r>
          </w:p>
        </w:tc>
        <w:tc>
          <w:tcPr>
            <w:tcW w:w="3118" w:type="dxa"/>
            <w:vAlign w:val="center"/>
          </w:tcPr>
          <w:p w:rsidR="00A40683" w:rsidRPr="00A40683" w:rsidRDefault="00A40683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683">
              <w:rPr>
                <w:rFonts w:ascii="標楷體" w:eastAsia="標楷體" w:hAnsi="標楷體" w:hint="eastAsia"/>
                <w:sz w:val="28"/>
                <w:szCs w:val="28"/>
              </w:rPr>
              <w:t>臺北市立新興國民中學</w:t>
            </w:r>
          </w:p>
          <w:p w:rsidR="004525D6" w:rsidRPr="002A2B27" w:rsidRDefault="00A40683" w:rsidP="000F277D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Pr="00A40683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 w:rsidRPr="00095B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啟明</w:t>
            </w:r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354E7C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全民國防教育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相關法規</w:t>
            </w:r>
            <w:r w:rsidR="00354E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4525D6" w:rsidRPr="0002233A" w:rsidRDefault="00354E7C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r w:rsidR="004525D6">
              <w:rPr>
                <w:rFonts w:ascii="標楷體" w:eastAsia="標楷體" w:hAnsi="標楷體" w:hint="eastAsia"/>
                <w:sz w:val="28"/>
                <w:szCs w:val="28"/>
              </w:rPr>
              <w:t>及核評說明</w:t>
            </w:r>
          </w:p>
        </w:tc>
        <w:tc>
          <w:tcPr>
            <w:tcW w:w="3118" w:type="dxa"/>
            <w:vAlign w:val="center"/>
          </w:tcPr>
          <w:p w:rsidR="004525D6" w:rsidRDefault="0070020E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教育部學務特教司</w:t>
            </w:r>
          </w:p>
          <w:p w:rsidR="0070020E" w:rsidRPr="0002233A" w:rsidRDefault="0070020E" w:rsidP="000F277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王教官</w:t>
            </w:r>
            <w:r w:rsidR="00203A74">
              <w:rPr>
                <w:rFonts w:ascii="標楷體" w:eastAsia="標楷體" w:hAnsi="標楷體" w:hint="eastAsia"/>
                <w:sz w:val="28"/>
                <w:szCs w:val="28"/>
              </w:rPr>
              <w:t>雪如</w:t>
            </w:r>
            <w:proofErr w:type="gramEnd"/>
          </w:p>
        </w:tc>
      </w:tr>
      <w:tr w:rsidR="004525D6" w:rsidRPr="00B70D74" w:rsidTr="000F277D">
        <w:trPr>
          <w:trHeight w:val="1134"/>
        </w:trPr>
        <w:tc>
          <w:tcPr>
            <w:tcW w:w="1842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223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5" w:type="dxa"/>
            <w:vAlign w:val="center"/>
          </w:tcPr>
          <w:p w:rsidR="004525D6" w:rsidRDefault="004525D6" w:rsidP="000F277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  <w:vAlign w:val="center"/>
          </w:tcPr>
          <w:p w:rsidR="004525D6" w:rsidRPr="0002233A" w:rsidRDefault="004525D6" w:rsidP="000F27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451B" w:rsidRDefault="0069451B" w:rsidP="008F079F">
      <w:pPr>
        <w:rPr>
          <w:rFonts w:ascii="標楷體" w:eastAsia="標楷體" w:hAnsi="標楷體"/>
        </w:rPr>
      </w:pPr>
    </w:p>
    <w:sectPr w:rsidR="0069451B" w:rsidSect="00310E3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727" w:rsidRDefault="006B6727" w:rsidP="00B70D74">
      <w:r>
        <w:separator/>
      </w:r>
    </w:p>
  </w:endnote>
  <w:endnote w:type="continuationSeparator" w:id="0">
    <w:p w:rsidR="006B6727" w:rsidRDefault="006B6727" w:rsidP="00B7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727" w:rsidRDefault="006B6727" w:rsidP="00B70D74">
      <w:r>
        <w:separator/>
      </w:r>
    </w:p>
  </w:footnote>
  <w:footnote w:type="continuationSeparator" w:id="0">
    <w:p w:rsidR="006B6727" w:rsidRDefault="006B6727" w:rsidP="00B7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195"/>
    <w:multiLevelType w:val="hybridMultilevel"/>
    <w:tmpl w:val="8FB0D5F6"/>
    <w:lvl w:ilvl="0" w:tplc="5B183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3650D7C"/>
    <w:multiLevelType w:val="hybridMultilevel"/>
    <w:tmpl w:val="6A0A7676"/>
    <w:lvl w:ilvl="0" w:tplc="0E24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E72FC4"/>
    <w:multiLevelType w:val="hybridMultilevel"/>
    <w:tmpl w:val="5692705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487BCF"/>
    <w:multiLevelType w:val="hybridMultilevel"/>
    <w:tmpl w:val="5C36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1B"/>
    <w:rsid w:val="00004927"/>
    <w:rsid w:val="0002233A"/>
    <w:rsid w:val="000323B4"/>
    <w:rsid w:val="00082BB8"/>
    <w:rsid w:val="0009318A"/>
    <w:rsid w:val="000B102E"/>
    <w:rsid w:val="000B1AA5"/>
    <w:rsid w:val="000E3717"/>
    <w:rsid w:val="000F277D"/>
    <w:rsid w:val="000F32EB"/>
    <w:rsid w:val="0012364A"/>
    <w:rsid w:val="00166B44"/>
    <w:rsid w:val="00176EAB"/>
    <w:rsid w:val="00186034"/>
    <w:rsid w:val="001B2DF7"/>
    <w:rsid w:val="001D168E"/>
    <w:rsid w:val="001D3840"/>
    <w:rsid w:val="00201BAE"/>
    <w:rsid w:val="00203A74"/>
    <w:rsid w:val="0021713D"/>
    <w:rsid w:val="00236397"/>
    <w:rsid w:val="00237B99"/>
    <w:rsid w:val="002430F7"/>
    <w:rsid w:val="0024340B"/>
    <w:rsid w:val="00251807"/>
    <w:rsid w:val="002546D1"/>
    <w:rsid w:val="00265E2B"/>
    <w:rsid w:val="00267457"/>
    <w:rsid w:val="00297F8E"/>
    <w:rsid w:val="002A2B27"/>
    <w:rsid w:val="002C4EB2"/>
    <w:rsid w:val="002C6607"/>
    <w:rsid w:val="002D78FE"/>
    <w:rsid w:val="002E2DB9"/>
    <w:rsid w:val="002F4169"/>
    <w:rsid w:val="00310E39"/>
    <w:rsid w:val="00354E7C"/>
    <w:rsid w:val="0036640A"/>
    <w:rsid w:val="00387E18"/>
    <w:rsid w:val="0039521E"/>
    <w:rsid w:val="003A1E4C"/>
    <w:rsid w:val="003B6F26"/>
    <w:rsid w:val="003C1D40"/>
    <w:rsid w:val="003E2BF5"/>
    <w:rsid w:val="003E5C2A"/>
    <w:rsid w:val="004042BC"/>
    <w:rsid w:val="00422AAA"/>
    <w:rsid w:val="004525D6"/>
    <w:rsid w:val="00481FE5"/>
    <w:rsid w:val="00494146"/>
    <w:rsid w:val="004D6C0B"/>
    <w:rsid w:val="00507EFC"/>
    <w:rsid w:val="00512001"/>
    <w:rsid w:val="0053312A"/>
    <w:rsid w:val="0056071C"/>
    <w:rsid w:val="00567F59"/>
    <w:rsid w:val="00572E5C"/>
    <w:rsid w:val="00574D25"/>
    <w:rsid w:val="00577C40"/>
    <w:rsid w:val="005D3834"/>
    <w:rsid w:val="00633C68"/>
    <w:rsid w:val="00635065"/>
    <w:rsid w:val="006403BE"/>
    <w:rsid w:val="0064066D"/>
    <w:rsid w:val="00660E14"/>
    <w:rsid w:val="006863BB"/>
    <w:rsid w:val="00693641"/>
    <w:rsid w:val="00694195"/>
    <w:rsid w:val="0069451B"/>
    <w:rsid w:val="006B558C"/>
    <w:rsid w:val="006B6727"/>
    <w:rsid w:val="006C2D61"/>
    <w:rsid w:val="006C66DB"/>
    <w:rsid w:val="0070020E"/>
    <w:rsid w:val="007050B1"/>
    <w:rsid w:val="0072493D"/>
    <w:rsid w:val="007253F8"/>
    <w:rsid w:val="00726B36"/>
    <w:rsid w:val="00731393"/>
    <w:rsid w:val="0074582D"/>
    <w:rsid w:val="007568F2"/>
    <w:rsid w:val="007679F4"/>
    <w:rsid w:val="00773F72"/>
    <w:rsid w:val="00784515"/>
    <w:rsid w:val="007A2BF0"/>
    <w:rsid w:val="007E1F43"/>
    <w:rsid w:val="007F1D8C"/>
    <w:rsid w:val="00803B32"/>
    <w:rsid w:val="00810D1C"/>
    <w:rsid w:val="008462AE"/>
    <w:rsid w:val="00867974"/>
    <w:rsid w:val="00892AC0"/>
    <w:rsid w:val="00892B80"/>
    <w:rsid w:val="008A502F"/>
    <w:rsid w:val="008B40F1"/>
    <w:rsid w:val="008E4BFC"/>
    <w:rsid w:val="008F079F"/>
    <w:rsid w:val="00916D3F"/>
    <w:rsid w:val="0092770B"/>
    <w:rsid w:val="0097056E"/>
    <w:rsid w:val="009C7A95"/>
    <w:rsid w:val="009D1840"/>
    <w:rsid w:val="009F28C0"/>
    <w:rsid w:val="00A159B1"/>
    <w:rsid w:val="00A40683"/>
    <w:rsid w:val="00A51DE5"/>
    <w:rsid w:val="00A64579"/>
    <w:rsid w:val="00A840C5"/>
    <w:rsid w:val="00A86375"/>
    <w:rsid w:val="00A92CE5"/>
    <w:rsid w:val="00AD502A"/>
    <w:rsid w:val="00AD725E"/>
    <w:rsid w:val="00B642A0"/>
    <w:rsid w:val="00B70D74"/>
    <w:rsid w:val="00B86039"/>
    <w:rsid w:val="00B92EEC"/>
    <w:rsid w:val="00B959A0"/>
    <w:rsid w:val="00BA77A9"/>
    <w:rsid w:val="00BE5ED3"/>
    <w:rsid w:val="00C42255"/>
    <w:rsid w:val="00C72640"/>
    <w:rsid w:val="00C80B7E"/>
    <w:rsid w:val="00CD0ECE"/>
    <w:rsid w:val="00CD3FFB"/>
    <w:rsid w:val="00CF1925"/>
    <w:rsid w:val="00D266F7"/>
    <w:rsid w:val="00D2684A"/>
    <w:rsid w:val="00D36B1E"/>
    <w:rsid w:val="00D46761"/>
    <w:rsid w:val="00D67347"/>
    <w:rsid w:val="00D86704"/>
    <w:rsid w:val="00D94ED2"/>
    <w:rsid w:val="00DA099F"/>
    <w:rsid w:val="00DA33AF"/>
    <w:rsid w:val="00DC2B27"/>
    <w:rsid w:val="00DD4FDA"/>
    <w:rsid w:val="00DE1234"/>
    <w:rsid w:val="00DF7CA1"/>
    <w:rsid w:val="00E004A7"/>
    <w:rsid w:val="00E137BA"/>
    <w:rsid w:val="00E26CFC"/>
    <w:rsid w:val="00E44DE2"/>
    <w:rsid w:val="00E5063E"/>
    <w:rsid w:val="00E60556"/>
    <w:rsid w:val="00E61DC4"/>
    <w:rsid w:val="00E65C63"/>
    <w:rsid w:val="00E77D07"/>
    <w:rsid w:val="00E826C6"/>
    <w:rsid w:val="00E83E0B"/>
    <w:rsid w:val="00E857BF"/>
    <w:rsid w:val="00EA4D94"/>
    <w:rsid w:val="00EC2FD8"/>
    <w:rsid w:val="00EE2B84"/>
    <w:rsid w:val="00EE5107"/>
    <w:rsid w:val="00EE5292"/>
    <w:rsid w:val="00F10D23"/>
    <w:rsid w:val="00F20099"/>
    <w:rsid w:val="00F21210"/>
    <w:rsid w:val="00F37A23"/>
    <w:rsid w:val="00F91EFF"/>
    <w:rsid w:val="00FB1D1C"/>
    <w:rsid w:val="00FC5363"/>
    <w:rsid w:val="00F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E78E8"/>
  <w15:chartTrackingRefBased/>
  <w15:docId w15:val="{E6CF198C-F253-4F82-9644-ED87BD7B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BF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6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45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0D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0D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林佳怡</dc:creator>
  <cp:keywords/>
  <dc:description/>
  <cp:lastModifiedBy>王雪如</cp:lastModifiedBy>
  <cp:revision>201</cp:revision>
  <cp:lastPrinted>2019-10-28T06:19:00Z</cp:lastPrinted>
  <dcterms:created xsi:type="dcterms:W3CDTF">2019-02-18T06:06:00Z</dcterms:created>
  <dcterms:modified xsi:type="dcterms:W3CDTF">2019-10-28T07:19:00Z</dcterms:modified>
</cp:coreProperties>
</file>